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FE663" w14:textId="77777777" w:rsidR="00E634C6" w:rsidRPr="00691B8C" w:rsidRDefault="001A0DCC" w:rsidP="00E634C6">
      <w:pPr>
        <w:jc w:val="center"/>
        <w:rPr>
          <w:rFonts w:ascii="Nunito Sans" w:hAnsi="Nunito Sans" w:cstheme="minorHAnsi"/>
          <w:b/>
          <w:sz w:val="28"/>
          <w:szCs w:val="28"/>
        </w:rPr>
      </w:pPr>
      <w:bookmarkStart w:id="0" w:name="_Hlk521578462"/>
      <w:r w:rsidRPr="00691B8C">
        <w:rPr>
          <w:rFonts w:ascii="Nunito Sans" w:hAnsi="Nunito Sans" w:cstheme="minorHAnsi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AE52BF2" wp14:editId="54D3B975">
            <wp:simplePos x="0" y="0"/>
            <wp:positionH relativeFrom="margin">
              <wp:align>right</wp:align>
            </wp:positionH>
            <wp:positionV relativeFrom="paragraph">
              <wp:posOffset>-676275</wp:posOffset>
            </wp:positionV>
            <wp:extent cx="1038783" cy="103822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NAAS New Logo 201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783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1B8C">
        <w:rPr>
          <w:rFonts w:ascii="Nunito Sans" w:hAnsi="Nunito Sans" w:cstheme="minorHAnsi"/>
          <w:b/>
          <w:sz w:val="28"/>
          <w:szCs w:val="28"/>
        </w:rPr>
        <w:t>The Great North Air Ambulance Service</w:t>
      </w:r>
    </w:p>
    <w:p w14:paraId="61490F84" w14:textId="6F38CB65" w:rsidR="001A0DCC" w:rsidRPr="00691B8C" w:rsidRDefault="001A0DCC" w:rsidP="00E634C6">
      <w:pPr>
        <w:jc w:val="center"/>
        <w:rPr>
          <w:rFonts w:ascii="Nunito Sans" w:hAnsi="Nunito Sans" w:cstheme="minorHAnsi"/>
          <w:b/>
          <w:sz w:val="28"/>
          <w:szCs w:val="28"/>
        </w:rPr>
      </w:pPr>
      <w:r w:rsidRPr="00691B8C">
        <w:rPr>
          <w:rFonts w:ascii="Nunito Sans" w:hAnsi="Nunito Sans" w:cstheme="minorHAnsi"/>
          <w:b/>
          <w:sz w:val="28"/>
          <w:szCs w:val="28"/>
        </w:rPr>
        <w:t>Person Specification</w:t>
      </w:r>
    </w:p>
    <w:p w14:paraId="6B897DE5" w14:textId="652706F9" w:rsidR="00691B8C" w:rsidRPr="000303C4" w:rsidRDefault="008902AC" w:rsidP="008902AC">
      <w:pPr>
        <w:rPr>
          <w:rFonts w:ascii="Nunito Sans ExtraLight" w:hAnsi="Nunito Sans ExtraLight" w:cs="Arial"/>
          <w:b/>
          <w:sz w:val="24"/>
          <w:szCs w:val="24"/>
        </w:rPr>
      </w:pPr>
      <w:r w:rsidRPr="000303C4">
        <w:rPr>
          <w:rFonts w:ascii="Nunito Sans ExtraLight" w:hAnsi="Nunito Sans ExtraLight" w:cs="Arial"/>
          <w:b/>
          <w:sz w:val="24"/>
          <w:szCs w:val="24"/>
        </w:rPr>
        <w:t>JOB TITLE:</w:t>
      </w:r>
      <w:r w:rsidR="00691B8C" w:rsidRPr="000303C4">
        <w:rPr>
          <w:rFonts w:ascii="Nunito Sans ExtraLight" w:hAnsi="Nunito Sans ExtraLight" w:cs="Arial"/>
          <w:b/>
          <w:sz w:val="24"/>
          <w:szCs w:val="24"/>
        </w:rPr>
        <w:t xml:space="preserve"> </w:t>
      </w:r>
      <w:r w:rsidR="00D91AA6">
        <w:rPr>
          <w:rFonts w:ascii="Nunito Sans ExtraLight" w:hAnsi="Nunito Sans ExtraLight" w:cs="Arial"/>
          <w:b/>
          <w:sz w:val="24"/>
          <w:szCs w:val="24"/>
        </w:rPr>
        <w:t xml:space="preserve"> Coffee </w:t>
      </w:r>
      <w:r w:rsidR="00947335">
        <w:rPr>
          <w:rFonts w:ascii="Nunito Sans ExtraLight" w:hAnsi="Nunito Sans ExtraLight" w:cs="Arial"/>
          <w:b/>
          <w:sz w:val="24"/>
          <w:szCs w:val="24"/>
        </w:rPr>
        <w:t>House Assistant</w:t>
      </w:r>
    </w:p>
    <w:p w14:paraId="39A70B7A" w14:textId="4D273F6C" w:rsidR="008902AC" w:rsidRPr="000303C4" w:rsidRDefault="008902AC" w:rsidP="008902AC">
      <w:pPr>
        <w:rPr>
          <w:rFonts w:ascii="Nunito Sans ExtraLight" w:hAnsi="Nunito Sans ExtraLight" w:cs="Arial"/>
          <w:b/>
          <w:sz w:val="24"/>
          <w:szCs w:val="24"/>
        </w:rPr>
      </w:pPr>
      <w:r w:rsidRPr="000303C4">
        <w:rPr>
          <w:rFonts w:ascii="Nunito Sans ExtraLight" w:hAnsi="Nunito Sans ExtraLight" w:cs="Arial"/>
          <w:b/>
          <w:sz w:val="24"/>
          <w:szCs w:val="24"/>
        </w:rPr>
        <w:t>DEPARTMENT:</w:t>
      </w:r>
      <w:r w:rsidR="000303C4">
        <w:rPr>
          <w:rFonts w:ascii="Nunito Sans ExtraLight" w:hAnsi="Nunito Sans ExtraLight" w:cs="Arial"/>
          <w:b/>
          <w:sz w:val="24"/>
          <w:szCs w:val="24"/>
        </w:rPr>
        <w:t xml:space="preserve">  </w:t>
      </w:r>
      <w:r w:rsidR="00D91AA6">
        <w:rPr>
          <w:rFonts w:ascii="Nunito Sans ExtraLight" w:hAnsi="Nunito Sans ExtraLight" w:cs="Arial"/>
          <w:b/>
          <w:sz w:val="24"/>
          <w:szCs w:val="24"/>
        </w:rPr>
        <w:t>Hanger 63 Coffee House</w:t>
      </w:r>
    </w:p>
    <w:bookmarkEnd w:id="0"/>
    <w:tbl>
      <w:tblPr>
        <w:tblStyle w:val="TableGrid"/>
        <w:tblW w:w="9287" w:type="dxa"/>
        <w:tblLook w:val="04A0" w:firstRow="1" w:lastRow="0" w:firstColumn="1" w:lastColumn="0" w:noHBand="0" w:noVBand="1"/>
      </w:tblPr>
      <w:tblGrid>
        <w:gridCol w:w="2350"/>
        <w:gridCol w:w="4887"/>
        <w:gridCol w:w="2050"/>
      </w:tblGrid>
      <w:tr w:rsidR="008902AC" w:rsidRPr="000F2ED0" w14:paraId="2DFDD6B1" w14:textId="77777777" w:rsidTr="000303C4">
        <w:trPr>
          <w:trHeight w:val="345"/>
        </w:trPr>
        <w:tc>
          <w:tcPr>
            <w:tcW w:w="2263" w:type="dxa"/>
          </w:tcPr>
          <w:p w14:paraId="58700882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4962" w:type="dxa"/>
          </w:tcPr>
          <w:p w14:paraId="5D033E1D" w14:textId="77777777" w:rsidR="008902AC" w:rsidRPr="000303C4" w:rsidRDefault="008902AC" w:rsidP="0027571D">
            <w:pPr>
              <w:jc w:val="center"/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Essential</w:t>
            </w:r>
          </w:p>
        </w:tc>
        <w:tc>
          <w:tcPr>
            <w:tcW w:w="2062" w:type="dxa"/>
          </w:tcPr>
          <w:p w14:paraId="6072C509" w14:textId="77777777" w:rsidR="008902AC" w:rsidRPr="000303C4" w:rsidRDefault="008902AC" w:rsidP="0027571D">
            <w:pPr>
              <w:jc w:val="center"/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Desirable</w:t>
            </w:r>
          </w:p>
        </w:tc>
      </w:tr>
      <w:tr w:rsidR="008902AC" w:rsidRPr="000F2ED0" w14:paraId="392ACF61" w14:textId="77777777" w:rsidTr="000303C4">
        <w:trPr>
          <w:trHeight w:val="654"/>
        </w:trPr>
        <w:tc>
          <w:tcPr>
            <w:tcW w:w="2263" w:type="dxa"/>
          </w:tcPr>
          <w:p w14:paraId="7E2217C4" w14:textId="50830A93" w:rsidR="008902AC" w:rsidRPr="000303C4" w:rsidRDefault="008902AC" w:rsidP="0027571D">
            <w:pPr>
              <w:pStyle w:val="NoSpacing"/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Qualification</w:t>
            </w:r>
            <w:r w:rsid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s</w:t>
            </w: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/Education/</w:t>
            </w:r>
          </w:p>
          <w:p w14:paraId="7CF6C7BD" w14:textId="77777777" w:rsidR="008902AC" w:rsidRPr="000303C4" w:rsidRDefault="008902AC" w:rsidP="000F2ED0">
            <w:pPr>
              <w:pStyle w:val="NoSpacing"/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Training</w:t>
            </w:r>
          </w:p>
        </w:tc>
        <w:tc>
          <w:tcPr>
            <w:tcW w:w="4962" w:type="dxa"/>
          </w:tcPr>
          <w:p w14:paraId="5D88969C" w14:textId="53173D22" w:rsidR="008902AC" w:rsidRPr="00DB1355" w:rsidRDefault="008902AC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Minimum of </w:t>
            </w:r>
            <w:r w:rsidR="00D91AA6">
              <w:rPr>
                <w:rFonts w:ascii="Nunito Sans ExtraLight" w:hAnsi="Nunito Sans ExtraLight" w:cs="Arial"/>
                <w:sz w:val="20"/>
                <w:szCs w:val="20"/>
              </w:rPr>
              <w:t>3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 GCSE’s grade C and above including English and Maths</w:t>
            </w:r>
            <w:r w:rsidR="00B10201">
              <w:rPr>
                <w:rFonts w:ascii="Nunito Sans ExtraLight" w:hAnsi="Nunito Sans ExtraLight" w:cs="Arial"/>
                <w:sz w:val="20"/>
                <w:szCs w:val="20"/>
              </w:rPr>
              <w:t xml:space="preserve"> or equivalent</w:t>
            </w:r>
          </w:p>
          <w:p w14:paraId="693CE3A2" w14:textId="77777777" w:rsidR="00E634C6" w:rsidRDefault="00E634C6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2259A283" w14:textId="4FC3B80F" w:rsidR="00FB3609" w:rsidRPr="00DB1355" w:rsidRDefault="00FB3609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Holds a current clean driving licence</w:t>
            </w:r>
            <w:r w:rsidR="00691B8C">
              <w:rPr>
                <w:rFonts w:ascii="Nunito Sans ExtraLight" w:hAnsi="Nunito Sans ExtraLight" w:cs="Arial"/>
                <w:sz w:val="20"/>
                <w:szCs w:val="20"/>
              </w:rPr>
              <w:t xml:space="preserve"> </w:t>
            </w:r>
          </w:p>
        </w:tc>
        <w:tc>
          <w:tcPr>
            <w:tcW w:w="2062" w:type="dxa"/>
          </w:tcPr>
          <w:p w14:paraId="63BC3103" w14:textId="4DBC3FF2" w:rsidR="008902AC" w:rsidRPr="000303C4" w:rsidRDefault="00D91AA6" w:rsidP="0027571D">
            <w:pPr>
              <w:tabs>
                <w:tab w:val="left" w:pos="945"/>
              </w:tabs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 xml:space="preserve">Level </w:t>
            </w:r>
            <w:r w:rsidR="00947335">
              <w:rPr>
                <w:rFonts w:ascii="Nunito Sans ExtraLight" w:hAnsi="Nunito Sans ExtraLight" w:cs="Arial"/>
                <w:sz w:val="20"/>
                <w:szCs w:val="20"/>
              </w:rPr>
              <w:t>1</w:t>
            </w:r>
            <w:r>
              <w:rPr>
                <w:rFonts w:ascii="Nunito Sans ExtraLight" w:hAnsi="Nunito Sans ExtraLight" w:cs="Arial"/>
                <w:sz w:val="20"/>
                <w:szCs w:val="20"/>
              </w:rPr>
              <w:t xml:space="preserve"> Award in food safety and catering and Manufacturing</w:t>
            </w:r>
            <w:r w:rsidR="00691B8C" w:rsidRPr="000303C4">
              <w:rPr>
                <w:rFonts w:ascii="Nunito Sans ExtraLight" w:hAnsi="Nunito Sans ExtraLight" w:cs="Arial"/>
                <w:sz w:val="20"/>
                <w:szCs w:val="20"/>
              </w:rPr>
              <w:t>.</w:t>
            </w:r>
          </w:p>
          <w:p w14:paraId="45B12D7C" w14:textId="77777777" w:rsidR="008902AC" w:rsidRPr="00691B8C" w:rsidRDefault="008902AC" w:rsidP="0027571D">
            <w:pPr>
              <w:tabs>
                <w:tab w:val="left" w:pos="945"/>
              </w:tabs>
              <w:rPr>
                <w:rFonts w:ascii="Nunito Sans ExtraLight" w:hAnsi="Nunito Sans ExtraLight" w:cs="Arial"/>
                <w:sz w:val="20"/>
                <w:szCs w:val="20"/>
                <w:highlight w:val="yellow"/>
              </w:rPr>
            </w:pPr>
          </w:p>
        </w:tc>
      </w:tr>
      <w:tr w:rsidR="000303C4" w:rsidRPr="000F2ED0" w14:paraId="0567023D" w14:textId="77777777" w:rsidTr="00947335">
        <w:trPr>
          <w:trHeight w:val="1509"/>
        </w:trPr>
        <w:tc>
          <w:tcPr>
            <w:tcW w:w="2263" w:type="dxa"/>
          </w:tcPr>
          <w:p w14:paraId="57C390CB" w14:textId="6D5B28CC" w:rsidR="000303C4" w:rsidRPr="000303C4" w:rsidRDefault="000303C4" w:rsidP="000303C4">
            <w:pPr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Experience</w:t>
            </w:r>
          </w:p>
        </w:tc>
        <w:tc>
          <w:tcPr>
            <w:tcW w:w="4962" w:type="dxa"/>
          </w:tcPr>
          <w:p w14:paraId="4F2A84AB" w14:textId="10A6C49D" w:rsidR="000303C4" w:rsidRPr="000F2ED0" w:rsidRDefault="00947335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>E</w:t>
            </w:r>
            <w:r w:rsidR="000303C4">
              <w:rPr>
                <w:rFonts w:ascii="Nunito Sans ExtraLight" w:hAnsi="Nunito Sans ExtraLight" w:cs="Arial"/>
                <w:sz w:val="20"/>
                <w:szCs w:val="20"/>
              </w:rPr>
              <w:t xml:space="preserve">xperience of working in </w:t>
            </w:r>
            <w:r w:rsidR="00D850B9">
              <w:rPr>
                <w:rFonts w:ascii="Nunito Sans ExtraLight" w:hAnsi="Nunito Sans ExtraLight" w:cs="Arial"/>
                <w:sz w:val="20"/>
                <w:szCs w:val="20"/>
              </w:rPr>
              <w:t>a</w:t>
            </w:r>
            <w:r>
              <w:rPr>
                <w:rFonts w:ascii="Nunito Sans ExtraLight" w:hAnsi="Nunito Sans ExtraLight" w:cs="Arial"/>
                <w:sz w:val="20"/>
                <w:szCs w:val="20"/>
              </w:rPr>
              <w:t xml:space="preserve"> coffee house </w:t>
            </w:r>
          </w:p>
          <w:p w14:paraId="2D3077C7" w14:textId="77777777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376FD719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0F2ED0">
              <w:rPr>
                <w:rFonts w:ascii="Nunito Sans ExtraLight" w:hAnsi="Nunito Sans ExtraLight" w:cs="Arial"/>
                <w:sz w:val="20"/>
                <w:szCs w:val="20"/>
              </w:rPr>
              <w:t>Experience of working in a fast</w:t>
            </w:r>
            <w:r>
              <w:rPr>
                <w:rFonts w:ascii="Nunito Sans ExtraLight" w:hAnsi="Nunito Sans ExtraLight" w:cs="Arial"/>
                <w:sz w:val="20"/>
                <w:szCs w:val="20"/>
              </w:rPr>
              <w:t>-</w:t>
            </w:r>
            <w:r w:rsidRPr="000F2ED0">
              <w:rPr>
                <w:rFonts w:ascii="Nunito Sans ExtraLight" w:hAnsi="Nunito Sans ExtraLight" w:cs="Arial"/>
                <w:sz w:val="20"/>
                <w:szCs w:val="20"/>
              </w:rPr>
              <w:t xml:space="preserve">paced </w:t>
            </w:r>
            <w:r>
              <w:rPr>
                <w:rFonts w:ascii="Nunito Sans ExtraLight" w:hAnsi="Nunito Sans ExtraLight" w:cs="Arial"/>
                <w:sz w:val="20"/>
                <w:szCs w:val="20"/>
              </w:rPr>
              <w:t xml:space="preserve">and </w:t>
            </w:r>
            <w:r w:rsidRPr="000F2ED0">
              <w:rPr>
                <w:rFonts w:ascii="Nunito Sans ExtraLight" w:hAnsi="Nunito Sans ExtraLight" w:cs="Arial"/>
                <w:sz w:val="20"/>
                <w:szCs w:val="20"/>
              </w:rPr>
              <w:t>customer focused environment</w:t>
            </w:r>
          </w:p>
          <w:p w14:paraId="589BB0B3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496A9BF" w14:textId="392B1E5B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2062" w:type="dxa"/>
          </w:tcPr>
          <w:p w14:paraId="22FAAA61" w14:textId="5B5766E4" w:rsidR="000303C4" w:rsidRPr="000F2ED0" w:rsidRDefault="000303C4" w:rsidP="00D850B9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</w:tr>
      <w:tr w:rsidR="000303C4" w:rsidRPr="000F2ED0" w14:paraId="7A604316" w14:textId="77777777" w:rsidTr="00947335">
        <w:trPr>
          <w:trHeight w:val="4537"/>
        </w:trPr>
        <w:tc>
          <w:tcPr>
            <w:tcW w:w="2263" w:type="dxa"/>
          </w:tcPr>
          <w:p w14:paraId="7CEBF9F7" w14:textId="7B9A5552" w:rsidR="000303C4" w:rsidRPr="000303C4" w:rsidRDefault="000303C4" w:rsidP="000303C4">
            <w:pPr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Skills/Knowledge</w:t>
            </w:r>
          </w:p>
        </w:tc>
        <w:tc>
          <w:tcPr>
            <w:tcW w:w="4962" w:type="dxa"/>
          </w:tcPr>
          <w:p w14:paraId="77B3FFB4" w14:textId="5AA40C79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Strong customer service skills </w:t>
            </w:r>
          </w:p>
          <w:p w14:paraId="4F65909B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66959A9" w14:textId="4A60EAF1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>IT skills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 </w:t>
            </w:r>
          </w:p>
          <w:p w14:paraId="12A16996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555C5404" w14:textId="68D17062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The ability to implement and follow processes </w:t>
            </w:r>
          </w:p>
          <w:p w14:paraId="521003F4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4B749410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Numeracy skills</w:t>
            </w:r>
          </w:p>
          <w:p w14:paraId="5260FD48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10ABC4D8" w14:textId="6E524129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Strong organisation skills, able to deal with and prioritise a range of tasks </w:t>
            </w:r>
          </w:p>
          <w:p w14:paraId="2C77FE7B" w14:textId="126A7B7E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0D451DC" w14:textId="47732813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Ability to work both as part of a team and on own initiative when working independently</w:t>
            </w:r>
          </w:p>
          <w:p w14:paraId="27D52A55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6A2924BC" w14:textId="685DB76A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Able to take on manual handling tasks associated with </w:t>
            </w:r>
            <w:r w:rsidR="00D850B9">
              <w:rPr>
                <w:rFonts w:ascii="Nunito Sans ExtraLight" w:hAnsi="Nunito Sans ExtraLight" w:cs="Arial"/>
                <w:sz w:val="20"/>
                <w:szCs w:val="20"/>
              </w:rPr>
              <w:t>working in a coffee house</w:t>
            </w:r>
          </w:p>
          <w:p w14:paraId="1A105D34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3E17EA2" w14:textId="4E398B8F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2062" w:type="dxa"/>
          </w:tcPr>
          <w:p w14:paraId="02EA8D4B" w14:textId="310C261F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0F2ED0">
              <w:rPr>
                <w:rFonts w:ascii="Nunito Sans ExtraLight" w:hAnsi="Nunito Sans ExtraLight" w:cs="Arial"/>
                <w:sz w:val="20"/>
                <w:szCs w:val="20"/>
              </w:rPr>
              <w:t xml:space="preserve">Knowledge of </w:t>
            </w:r>
            <w:r>
              <w:rPr>
                <w:rFonts w:ascii="Nunito Sans ExtraLight" w:hAnsi="Nunito Sans ExtraLight" w:cs="Arial"/>
                <w:sz w:val="20"/>
                <w:szCs w:val="20"/>
              </w:rPr>
              <w:t>health and safety</w:t>
            </w:r>
          </w:p>
          <w:p w14:paraId="3A1F35A6" w14:textId="5A59F898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7B3B24A0" w14:textId="442F0695" w:rsidR="000303C4" w:rsidRDefault="00D850B9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>Baking Skills</w:t>
            </w:r>
          </w:p>
          <w:p w14:paraId="26F8F8AD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3868DAA4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29989E98" w14:textId="77777777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5F08FEF7" w14:textId="77777777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7CC3B0BD" w14:textId="77777777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</w:tr>
      <w:tr w:rsidR="008902AC" w:rsidRPr="000F2ED0" w14:paraId="68E3E264" w14:textId="77777777" w:rsidTr="000303C4">
        <w:trPr>
          <w:trHeight w:val="3064"/>
        </w:trPr>
        <w:tc>
          <w:tcPr>
            <w:tcW w:w="2263" w:type="dxa"/>
          </w:tcPr>
          <w:p w14:paraId="3A629434" w14:textId="77777777" w:rsidR="008902AC" w:rsidRPr="000303C4" w:rsidRDefault="008902AC" w:rsidP="0027571D">
            <w:pPr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Personal Characteristics/</w:t>
            </w:r>
          </w:p>
          <w:p w14:paraId="72DC722B" w14:textId="77777777" w:rsidR="008902AC" w:rsidRPr="000303C4" w:rsidRDefault="008902AC" w:rsidP="0027571D">
            <w:pPr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Communication</w:t>
            </w:r>
          </w:p>
          <w:p w14:paraId="0E14CF50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4F61F4EC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7BFDD8CC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54730CDC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4962" w:type="dxa"/>
          </w:tcPr>
          <w:p w14:paraId="7AD3FFF2" w14:textId="77777777" w:rsidR="008902AC" w:rsidRPr="00DB1355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Self</w:t>
            </w:r>
            <w:r w:rsidR="007902DF" w:rsidRPr="00DB1355">
              <w:rPr>
                <w:rFonts w:ascii="Nunito Sans ExtraLight" w:hAnsi="Nunito Sans ExtraLight" w:cs="Arial"/>
                <w:sz w:val="20"/>
                <w:szCs w:val="20"/>
              </w:rPr>
              <w:t>-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motivated</w:t>
            </w:r>
          </w:p>
          <w:p w14:paraId="320ED4D6" w14:textId="77777777" w:rsidR="008902AC" w:rsidRPr="00DB1355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E711BFB" w14:textId="37C5D905" w:rsidR="007C22BB" w:rsidRPr="00DB1355" w:rsidRDefault="008902AC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Excellent interpersonal skills</w:t>
            </w:r>
            <w:r w:rsidR="007C22BB" w:rsidRPr="00DB1355">
              <w:rPr>
                <w:rFonts w:ascii="Nunito Sans ExtraLight" w:hAnsi="Nunito Sans ExtraLight" w:cs="Arial"/>
                <w:sz w:val="20"/>
                <w:szCs w:val="20"/>
              </w:rPr>
              <w:t>,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 ability to communicate with a broad range of people </w:t>
            </w:r>
            <w:r w:rsidR="00691B8C">
              <w:rPr>
                <w:rFonts w:ascii="Nunito Sans ExtraLight" w:hAnsi="Nunito Sans ExtraLight" w:cs="Arial"/>
                <w:sz w:val="20"/>
                <w:szCs w:val="20"/>
              </w:rPr>
              <w:t xml:space="preserve">both 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verbally and in writing.</w:t>
            </w:r>
          </w:p>
          <w:p w14:paraId="7240DA19" w14:textId="77777777" w:rsidR="007C22BB" w:rsidRPr="00DB1355" w:rsidRDefault="007C22BB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379EBB74" w14:textId="3C235C00" w:rsidR="007C22BB" w:rsidRDefault="007C22BB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Flexible, able to work early morning</w:t>
            </w:r>
            <w:r w:rsidR="00B566B8">
              <w:rPr>
                <w:rFonts w:ascii="Nunito Sans ExtraLight" w:hAnsi="Nunito Sans ExtraLight" w:cs="Arial"/>
                <w:sz w:val="20"/>
                <w:szCs w:val="20"/>
              </w:rPr>
              <w:t>s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, evenings and weekends </w:t>
            </w:r>
            <w:r w:rsidR="000303C4">
              <w:rPr>
                <w:rFonts w:ascii="Nunito Sans ExtraLight" w:hAnsi="Nunito Sans ExtraLight" w:cs="Arial"/>
                <w:sz w:val="20"/>
                <w:szCs w:val="20"/>
              </w:rPr>
              <w:t xml:space="preserve">as 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required</w:t>
            </w:r>
          </w:p>
          <w:p w14:paraId="338D34E8" w14:textId="4B337801" w:rsidR="000303C4" w:rsidRDefault="000303C4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108FA265" w14:textId="500A2A78" w:rsidR="000303C4" w:rsidRDefault="000303C4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>Passionate about working for GNAAS</w:t>
            </w:r>
          </w:p>
          <w:p w14:paraId="3CFBD9C2" w14:textId="62AD90F4" w:rsidR="00691B8C" w:rsidRPr="00DB1355" w:rsidRDefault="00691B8C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2062" w:type="dxa"/>
          </w:tcPr>
          <w:p w14:paraId="24DDB7E0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</w:tr>
    </w:tbl>
    <w:p w14:paraId="33120053" w14:textId="77777777" w:rsidR="0074789A" w:rsidRPr="000F2ED0" w:rsidRDefault="0074789A" w:rsidP="008902AC">
      <w:pPr>
        <w:pStyle w:val="NoSpacing"/>
        <w:rPr>
          <w:rFonts w:ascii="Nunito Sans ExtraLight" w:hAnsi="Nunito Sans ExtraLight" w:cs="Arial"/>
          <w:b/>
          <w:sz w:val="20"/>
          <w:szCs w:val="20"/>
        </w:rPr>
      </w:pPr>
    </w:p>
    <w:sectPr w:rsidR="0074789A" w:rsidRPr="000F2ED0" w:rsidSect="009F0B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EDFB3" w14:textId="77777777" w:rsidR="000B3B72" w:rsidRDefault="000B3B72" w:rsidP="00D471B1">
      <w:pPr>
        <w:spacing w:after="0" w:line="240" w:lineRule="auto"/>
      </w:pPr>
      <w:r>
        <w:separator/>
      </w:r>
    </w:p>
  </w:endnote>
  <w:endnote w:type="continuationSeparator" w:id="0">
    <w:p w14:paraId="04100499" w14:textId="77777777" w:rsidR="000B3B72" w:rsidRDefault="000B3B72" w:rsidP="00D47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unito Sans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Nunito Sans ExtraLight">
    <w:panose1 w:val="000003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0BD69" w14:textId="77777777" w:rsidR="000B3B72" w:rsidRDefault="000B3B72" w:rsidP="00D471B1">
      <w:pPr>
        <w:spacing w:after="0" w:line="240" w:lineRule="auto"/>
      </w:pPr>
      <w:r>
        <w:separator/>
      </w:r>
    </w:p>
  </w:footnote>
  <w:footnote w:type="continuationSeparator" w:id="0">
    <w:p w14:paraId="2D813F7D" w14:textId="77777777" w:rsidR="000B3B72" w:rsidRDefault="000B3B72" w:rsidP="00D471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1462A"/>
    <w:multiLevelType w:val="hybridMultilevel"/>
    <w:tmpl w:val="1A1637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1E1B"/>
    <w:multiLevelType w:val="hybridMultilevel"/>
    <w:tmpl w:val="2D4ABA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E3C9D"/>
    <w:multiLevelType w:val="hybridMultilevel"/>
    <w:tmpl w:val="3ABC98E8"/>
    <w:lvl w:ilvl="0" w:tplc="FB0220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BF44DD"/>
    <w:multiLevelType w:val="hybridMultilevel"/>
    <w:tmpl w:val="2D14BE2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EDB18A1"/>
    <w:multiLevelType w:val="hybridMultilevel"/>
    <w:tmpl w:val="6CDCC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1B3716"/>
    <w:multiLevelType w:val="hybridMultilevel"/>
    <w:tmpl w:val="ED0C7C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7E0BBC"/>
    <w:multiLevelType w:val="hybridMultilevel"/>
    <w:tmpl w:val="9CCCD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43686D"/>
    <w:multiLevelType w:val="hybridMultilevel"/>
    <w:tmpl w:val="EC446E68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5CD80C14"/>
    <w:multiLevelType w:val="hybridMultilevel"/>
    <w:tmpl w:val="E5128E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D2D24A0"/>
    <w:multiLevelType w:val="hybridMultilevel"/>
    <w:tmpl w:val="8834C374"/>
    <w:lvl w:ilvl="0" w:tplc="14402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877192"/>
    <w:multiLevelType w:val="hybridMultilevel"/>
    <w:tmpl w:val="49FCD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217C20"/>
    <w:multiLevelType w:val="hybridMultilevel"/>
    <w:tmpl w:val="523ACEFC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2101027958">
    <w:abstractNumId w:val="10"/>
  </w:num>
  <w:num w:numId="2" w16cid:durableId="794907928">
    <w:abstractNumId w:val="1"/>
  </w:num>
  <w:num w:numId="3" w16cid:durableId="1680615589">
    <w:abstractNumId w:val="0"/>
  </w:num>
  <w:num w:numId="4" w16cid:durableId="1146313072">
    <w:abstractNumId w:val="5"/>
  </w:num>
  <w:num w:numId="5" w16cid:durableId="1476988578">
    <w:abstractNumId w:val="8"/>
  </w:num>
  <w:num w:numId="6" w16cid:durableId="1710496191">
    <w:abstractNumId w:val="3"/>
  </w:num>
  <w:num w:numId="7" w16cid:durableId="19473283">
    <w:abstractNumId w:val="11"/>
  </w:num>
  <w:num w:numId="8" w16cid:durableId="220019753">
    <w:abstractNumId w:val="7"/>
  </w:num>
  <w:num w:numId="9" w16cid:durableId="1229609505">
    <w:abstractNumId w:val="4"/>
  </w:num>
  <w:num w:numId="10" w16cid:durableId="1227379444">
    <w:abstractNumId w:val="6"/>
  </w:num>
  <w:num w:numId="11" w16cid:durableId="1163814593">
    <w:abstractNumId w:val="2"/>
  </w:num>
  <w:num w:numId="12" w16cid:durableId="178075926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89A"/>
    <w:rsid w:val="000303C4"/>
    <w:rsid w:val="000B1E19"/>
    <w:rsid w:val="000B3B72"/>
    <w:rsid w:val="000F2ED0"/>
    <w:rsid w:val="00134FA8"/>
    <w:rsid w:val="00140C00"/>
    <w:rsid w:val="001A0DCC"/>
    <w:rsid w:val="002017FA"/>
    <w:rsid w:val="00211A68"/>
    <w:rsid w:val="00266D98"/>
    <w:rsid w:val="002A7890"/>
    <w:rsid w:val="002F1645"/>
    <w:rsid w:val="0034257E"/>
    <w:rsid w:val="003819B2"/>
    <w:rsid w:val="00385AD3"/>
    <w:rsid w:val="00394CB9"/>
    <w:rsid w:val="003A44C3"/>
    <w:rsid w:val="003E016E"/>
    <w:rsid w:val="00404EFB"/>
    <w:rsid w:val="0042493F"/>
    <w:rsid w:val="00462278"/>
    <w:rsid w:val="004C3730"/>
    <w:rsid w:val="004E0A06"/>
    <w:rsid w:val="005712A4"/>
    <w:rsid w:val="005E2CFF"/>
    <w:rsid w:val="005F4DD5"/>
    <w:rsid w:val="00653ECA"/>
    <w:rsid w:val="00664AFD"/>
    <w:rsid w:val="0067396F"/>
    <w:rsid w:val="00691B8C"/>
    <w:rsid w:val="00691F0B"/>
    <w:rsid w:val="006C1FBE"/>
    <w:rsid w:val="006C7DF3"/>
    <w:rsid w:val="006D0DE8"/>
    <w:rsid w:val="006D448C"/>
    <w:rsid w:val="006F1E1E"/>
    <w:rsid w:val="006F6FED"/>
    <w:rsid w:val="00703419"/>
    <w:rsid w:val="0074789A"/>
    <w:rsid w:val="00786913"/>
    <w:rsid w:val="007902DF"/>
    <w:rsid w:val="007C22BB"/>
    <w:rsid w:val="007F70B1"/>
    <w:rsid w:val="00800D59"/>
    <w:rsid w:val="0081523F"/>
    <w:rsid w:val="00840FC8"/>
    <w:rsid w:val="00883C44"/>
    <w:rsid w:val="00887027"/>
    <w:rsid w:val="008902AC"/>
    <w:rsid w:val="00936A49"/>
    <w:rsid w:val="00947335"/>
    <w:rsid w:val="009F0BB0"/>
    <w:rsid w:val="00A503BB"/>
    <w:rsid w:val="00A9531C"/>
    <w:rsid w:val="00AC5C88"/>
    <w:rsid w:val="00AC7CA3"/>
    <w:rsid w:val="00B10201"/>
    <w:rsid w:val="00B566B8"/>
    <w:rsid w:val="00B606EE"/>
    <w:rsid w:val="00B77A46"/>
    <w:rsid w:val="00BB0808"/>
    <w:rsid w:val="00C66A5E"/>
    <w:rsid w:val="00C950AE"/>
    <w:rsid w:val="00CB457F"/>
    <w:rsid w:val="00CB5153"/>
    <w:rsid w:val="00CE0DC5"/>
    <w:rsid w:val="00D471B1"/>
    <w:rsid w:val="00D6621C"/>
    <w:rsid w:val="00D850B9"/>
    <w:rsid w:val="00D912EE"/>
    <w:rsid w:val="00D91AA6"/>
    <w:rsid w:val="00DB1355"/>
    <w:rsid w:val="00DB1682"/>
    <w:rsid w:val="00DC10DA"/>
    <w:rsid w:val="00E301AF"/>
    <w:rsid w:val="00E634C6"/>
    <w:rsid w:val="00F41152"/>
    <w:rsid w:val="00F721A9"/>
    <w:rsid w:val="00F80B41"/>
    <w:rsid w:val="00FB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F743F6"/>
  <w15:docId w15:val="{79D5A344-0914-4120-BB04-6C0BDD94F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8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789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D47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71B1"/>
  </w:style>
  <w:style w:type="paragraph" w:styleId="Footer">
    <w:name w:val="footer"/>
    <w:basedOn w:val="Normal"/>
    <w:link w:val="FooterChar"/>
    <w:uiPriority w:val="99"/>
    <w:semiHidden/>
    <w:unhideWhenUsed/>
    <w:rsid w:val="00D47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71B1"/>
  </w:style>
  <w:style w:type="table" w:styleId="TableGrid">
    <w:name w:val="Table Grid"/>
    <w:basedOn w:val="TableNormal"/>
    <w:uiPriority w:val="59"/>
    <w:rsid w:val="00815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5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C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11A68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1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017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1033</Characters>
  <Application>Microsoft Office Word</Application>
  <DocSecurity>0</DocSecurity>
  <Lines>73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Lewis-Bynoe</dc:creator>
  <cp:keywords/>
  <dc:description/>
  <cp:lastModifiedBy>Lewis Gaines</cp:lastModifiedBy>
  <cp:revision>2</cp:revision>
  <cp:lastPrinted>2025-09-04T10:29:00Z</cp:lastPrinted>
  <dcterms:created xsi:type="dcterms:W3CDTF">2025-09-24T10:58:00Z</dcterms:created>
  <dcterms:modified xsi:type="dcterms:W3CDTF">2025-09-24T10:58:00Z</dcterms:modified>
</cp:coreProperties>
</file>